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865AE">
      <w:pPr>
        <w:jc w:val="center"/>
        <w:rPr>
          <w:rFonts w:hint="eastAsia"/>
          <w:sz w:val="48"/>
          <w:szCs w:val="48"/>
        </w:rPr>
      </w:pPr>
    </w:p>
    <w:p w14:paraId="061D609C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章丘华联商厦三楼奥康皮鞋专柜</w:t>
      </w:r>
    </w:p>
    <w:tbl>
      <w:tblPr>
        <w:tblStyle w:val="2"/>
        <w:tblW w:w="14757" w:type="dxa"/>
        <w:tblInd w:w="-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68"/>
        <w:gridCol w:w="466"/>
        <w:gridCol w:w="628"/>
        <w:gridCol w:w="852"/>
        <w:gridCol w:w="871"/>
        <w:gridCol w:w="852"/>
        <w:gridCol w:w="1196"/>
        <w:gridCol w:w="2736"/>
        <w:gridCol w:w="1480"/>
        <w:gridCol w:w="1520"/>
        <w:gridCol w:w="2250"/>
      </w:tblGrid>
      <w:tr w14:paraId="08DC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B6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3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13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D9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15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68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828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1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A7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7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82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4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963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5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99C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25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E34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4AB9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D8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3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6E51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E7FF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4BCF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650A2A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FA0C0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9C20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1871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874AA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A0554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D68D1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C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40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5C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E9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7556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C117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B082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4BF98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951A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8E36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B5583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DC17D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6D7D8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E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637D9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营业员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A93C8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4A3AB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8E780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A7331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D4B5DF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40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7C1A02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1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DF6CD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不限</w:t>
            </w:r>
          </w:p>
        </w:tc>
        <w:tc>
          <w:tcPr>
            <w:tcW w:w="27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B53E9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不限</w:t>
            </w:r>
          </w:p>
        </w:tc>
        <w:tc>
          <w:tcPr>
            <w:tcW w:w="30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222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底薪+提成</w:t>
            </w:r>
          </w:p>
        </w:tc>
        <w:tc>
          <w:tcPr>
            <w:tcW w:w="22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B09B227">
            <w:pPr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吕女士</w:t>
            </w:r>
          </w:p>
          <w:p w14:paraId="70AB5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13964196931</w:t>
            </w:r>
          </w:p>
        </w:tc>
      </w:tr>
      <w:tr w14:paraId="0A37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75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0C63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地址：汇泉路章丘华联商厦</w:t>
            </w:r>
          </w:p>
        </w:tc>
      </w:tr>
    </w:tbl>
    <w:p w14:paraId="49ACA5A3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12A05E22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758553B4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1FCE14D8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60181E1A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325480CB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639D0851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济南安地冶金机械设备有限公司</w:t>
      </w:r>
    </w:p>
    <w:tbl>
      <w:tblPr>
        <w:tblStyle w:val="2"/>
        <w:tblW w:w="14756" w:type="dxa"/>
        <w:tblInd w:w="-3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49"/>
        <w:gridCol w:w="587"/>
        <w:gridCol w:w="669"/>
        <w:gridCol w:w="912"/>
        <w:gridCol w:w="872"/>
        <w:gridCol w:w="710"/>
        <w:gridCol w:w="1135"/>
        <w:gridCol w:w="3142"/>
        <w:gridCol w:w="1135"/>
        <w:gridCol w:w="1297"/>
        <w:gridCol w:w="1986"/>
      </w:tblGrid>
      <w:tr w14:paraId="1C22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2C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23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AD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62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1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0E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60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7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6D7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1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B8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1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15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1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7F6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2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15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198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A12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35CC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757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23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982A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F1B3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2C931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B595E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2E7FD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DAAA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23CB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FC8C4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9C285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320D2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68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F3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6C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10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7332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CE4F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50AEB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B3909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DA70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291D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67280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FC9A5B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983FF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86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E4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7CFC60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78762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106B6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6A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B3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79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E5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5F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机械设计或相关专业专科及以上学历,2年以上相关经验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425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2EE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98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7057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郑老师15650069329</w:t>
            </w:r>
          </w:p>
        </w:tc>
      </w:tr>
      <w:tr w14:paraId="5E3B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BC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1A2EC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0032D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A6B79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22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C4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7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18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5D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机电一体化、机械维修相关专业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C1A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F93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7FF3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32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3D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生产技术员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201CE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687EE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60810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18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6D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E4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CD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4A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熟悉CAD、 Solidwork的操作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A8D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84E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03F8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E7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8F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72550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34488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3D179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B5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2C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B7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D8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26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练使用各种量具(百分表，内外千分尺，游标卡尺）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D74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A17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2F62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A0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53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营运部门助理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BECE8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0D0CC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5C489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19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1D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E7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D7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6B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工科类机电或相关专业，英语四级以上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C4B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3BD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F93A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7A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AE6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自动化仪控工程师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4597A5">
            <w:pP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4EB8E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7EB59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29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25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F8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ED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78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精通西门子系列PLC编程，PID逻辑控制，各类通讯协议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A59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A22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A447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97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41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插/刨床工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860EBA">
            <w:pP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59E36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BAFDD6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96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16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0F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CC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12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有插床或者刨床经验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08A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07B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6395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12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38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摇臂钻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454E1D">
            <w:pPr>
              <w:rPr>
                <w:rFonts w:hint="default" w:ascii="Arial" w:hAnsi="Arial" w:eastAsia="华文中宋" w:cs="Arial"/>
                <w:sz w:val="24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B960FB">
            <w:pPr>
              <w:rPr>
                <w:rFonts w:hint="default" w:ascii="Arial" w:hAnsi="Arial" w:eastAsia="华文中宋" w:cs="Arial"/>
                <w:sz w:val="24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83FC07">
            <w:pP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D4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DE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3C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DC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0A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会操作50摇臂钻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5ED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5C4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1224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DD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46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精车工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38BDCF">
            <w:pPr>
              <w:rPr>
                <w:rFonts w:hint="default" w:ascii="Arial" w:hAnsi="Arial" w:eastAsia="华文中宋" w:cs="Arial"/>
                <w:sz w:val="24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AFE4B7">
            <w:pPr>
              <w:rPr>
                <w:rFonts w:hint="default" w:ascii="Arial" w:hAnsi="Arial" w:eastAsia="华文中宋" w:cs="Arial"/>
                <w:sz w:val="24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736CA3">
            <w:pP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C3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DB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57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B4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FB5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会操作30或者70机床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B55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E4B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E858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18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56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E9C1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地址：济南市章丘区城东工业园三涧大道</w:t>
            </w:r>
          </w:p>
        </w:tc>
      </w:tr>
    </w:tbl>
    <w:p w14:paraId="21340BEC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7BDAEC79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74A87C0C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3315860A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7C96F165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4A22C481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054C942F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0FA80E73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济南铭盛鑫业建设工程有限公司</w:t>
      </w:r>
    </w:p>
    <w:tbl>
      <w:tblPr>
        <w:tblStyle w:val="2"/>
        <w:tblW w:w="14756" w:type="dxa"/>
        <w:tblInd w:w="-3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49"/>
        <w:gridCol w:w="587"/>
        <w:gridCol w:w="669"/>
        <w:gridCol w:w="912"/>
        <w:gridCol w:w="872"/>
        <w:gridCol w:w="710"/>
        <w:gridCol w:w="1479"/>
        <w:gridCol w:w="2534"/>
        <w:gridCol w:w="1399"/>
        <w:gridCol w:w="1297"/>
        <w:gridCol w:w="1986"/>
      </w:tblGrid>
      <w:tr w14:paraId="40375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3E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23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B74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24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1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44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0B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7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7B1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4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AA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53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ED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39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65D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2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C85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198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519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1A19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B7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23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D2EA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3E7A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691D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4234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CED1F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44C3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5390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A7B7AE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F0B12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DC99F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E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67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53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8A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2BE9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8B7E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4500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29D52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23D8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441D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3EC5C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EF374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B86B1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6F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67620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家居顾问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7D2C2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DBC42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41FC5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6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0CEA3D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472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D72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A926D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中专以上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55D1B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无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CA3F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FF07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98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EE51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刘老师18854112781</w:t>
            </w:r>
          </w:p>
        </w:tc>
      </w:tr>
      <w:tr w14:paraId="5FD4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8EDE9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lang w:eastAsia="zh-CN"/>
              </w:rPr>
              <w:t>室内设计师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4C58A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6E19A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5A497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2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9FA49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787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CE7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04E0D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大专以上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B3832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无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186D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89DF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C45A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4E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AAFFE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电器销售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7944E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1A995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25320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5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7855C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8EE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5C4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DC228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不限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EC229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无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6CB0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2CC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5535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38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075C81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电话销售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911C1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F7F59D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AE2F2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3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DE0B9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1FE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2BE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E0121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不限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6DB8A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无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25DF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9345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D62C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34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C0989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监理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B043D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34F92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76425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2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B5D82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A6EC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29BD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CA4820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大专以上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C1416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无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E698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DD1A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7421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17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83E64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lang w:val="en-US" w:eastAsia="zh-CN"/>
              </w:rPr>
              <w:t>外贸专员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E270F9">
            <w:pP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A762B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E71BD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2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07E05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86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E1C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3ACF8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大专以上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1FF57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无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CC28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6752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366E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03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15E6D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外贸市场经理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A1FC1A">
            <w:pP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7731D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51A56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CEC81D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048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A74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5537A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大专以上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F3E7DE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无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D05E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9BFB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5492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0E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56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0CE8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地址：章丘明水经济开发区工业五路777号（清河大街777号）</w:t>
            </w:r>
          </w:p>
        </w:tc>
      </w:tr>
    </w:tbl>
    <w:p w14:paraId="74BA8E9F">
      <w:pPr>
        <w:jc w:val="center"/>
        <w:rPr>
          <w:rFonts w:hint="eastAsia"/>
          <w:sz w:val="48"/>
          <w:szCs w:val="48"/>
          <w:lang w:eastAsia="zh-CN"/>
        </w:rPr>
      </w:pPr>
    </w:p>
    <w:p w14:paraId="6D302791"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济南宜和食品有限公司</w:t>
      </w:r>
    </w:p>
    <w:tbl>
      <w:tblPr>
        <w:tblStyle w:val="2"/>
        <w:tblW w:w="14756" w:type="dxa"/>
        <w:tblInd w:w="-3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49"/>
        <w:gridCol w:w="587"/>
        <w:gridCol w:w="669"/>
        <w:gridCol w:w="1115"/>
        <w:gridCol w:w="608"/>
        <w:gridCol w:w="771"/>
        <w:gridCol w:w="1479"/>
        <w:gridCol w:w="2534"/>
        <w:gridCol w:w="1399"/>
        <w:gridCol w:w="1297"/>
        <w:gridCol w:w="1986"/>
      </w:tblGrid>
      <w:tr w14:paraId="17EED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85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23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01A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B9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11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38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6D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7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76E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4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60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53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9E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39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CCD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2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3B4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198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E4B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48B34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2B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23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5815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36F4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BA0F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9035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52C57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98DF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5446E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12E03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33BB3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22BB6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8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05F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E5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43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63C3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DFBA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463F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EA0A6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F8AC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3A12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F3995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C2732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A7782D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2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F28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设备操作工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A1B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857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A29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2D0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BFD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D53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8E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712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DA5B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BFB4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2DB6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刘老师18854112781</w:t>
            </w:r>
          </w:p>
        </w:tc>
      </w:tr>
      <w:tr w14:paraId="1D88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C8A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A8A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B64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478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B3C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424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25D7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BC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A5C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45CA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925B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FCFD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EE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B6A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品控员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698E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61C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6A2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C0E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FF4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6FF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333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6E6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4725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D38B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20A5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01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2A8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车间维修工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121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C7D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B33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EAD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69A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8B6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7BA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B34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EAE1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FD2A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34B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AEC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242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A89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6D39D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724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F04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3B5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211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A4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FFD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A6E8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ACF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727C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D1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56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40D7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地址：章丘明水经济开发区工业五路777号（清河大街777号）</w:t>
            </w:r>
          </w:p>
        </w:tc>
      </w:tr>
    </w:tbl>
    <w:p w14:paraId="433A40F3">
      <w:pPr>
        <w:jc w:val="center"/>
        <w:rPr>
          <w:rFonts w:hint="eastAsia"/>
          <w:sz w:val="48"/>
          <w:szCs w:val="48"/>
          <w:lang w:eastAsia="zh-CN"/>
        </w:rPr>
      </w:pPr>
    </w:p>
    <w:p w14:paraId="64FB1861">
      <w:pPr>
        <w:jc w:val="center"/>
        <w:rPr>
          <w:rFonts w:hint="eastAsia"/>
          <w:sz w:val="48"/>
          <w:szCs w:val="48"/>
          <w:lang w:eastAsia="zh-CN"/>
        </w:rPr>
      </w:pPr>
    </w:p>
    <w:p w14:paraId="04B56FC3">
      <w:pPr>
        <w:jc w:val="center"/>
        <w:rPr>
          <w:rFonts w:hint="eastAsia"/>
          <w:sz w:val="48"/>
          <w:szCs w:val="48"/>
          <w:lang w:eastAsia="zh-CN"/>
        </w:rPr>
      </w:pPr>
    </w:p>
    <w:p w14:paraId="4FFCF28A"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山东丰晃铸造有限公司</w:t>
      </w:r>
    </w:p>
    <w:tbl>
      <w:tblPr>
        <w:tblStyle w:val="2"/>
        <w:tblW w:w="14757" w:type="dxa"/>
        <w:tblInd w:w="-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68"/>
        <w:gridCol w:w="466"/>
        <w:gridCol w:w="628"/>
        <w:gridCol w:w="852"/>
        <w:gridCol w:w="871"/>
        <w:gridCol w:w="852"/>
        <w:gridCol w:w="1196"/>
        <w:gridCol w:w="2736"/>
        <w:gridCol w:w="1480"/>
        <w:gridCol w:w="1520"/>
        <w:gridCol w:w="2250"/>
      </w:tblGrid>
      <w:tr w14:paraId="1B12F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EB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3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BD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98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C6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E1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3A7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1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C4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7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FA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4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F65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5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6EC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25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BF8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3F91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A1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3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7BFA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0528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843C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2E2C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9DB9D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3FCE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960F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DCE27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1C224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474BF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E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7D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E8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A5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3A7F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48AA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9BE0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54054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1A26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11EC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D597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D3C95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6D6C8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F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C9E20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铸造工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BA56F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6AB5B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A03A0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2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DB641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9E74A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45岁以内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40551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不限</w:t>
            </w:r>
          </w:p>
        </w:tc>
        <w:tc>
          <w:tcPr>
            <w:tcW w:w="11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49244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不限</w:t>
            </w:r>
          </w:p>
        </w:tc>
        <w:tc>
          <w:tcPr>
            <w:tcW w:w="27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1DB2D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铸造工</w:t>
            </w:r>
          </w:p>
        </w:tc>
        <w:tc>
          <w:tcPr>
            <w:tcW w:w="1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2091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4500</w:t>
            </w:r>
          </w:p>
        </w:tc>
        <w:tc>
          <w:tcPr>
            <w:tcW w:w="1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9063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  <w:tc>
          <w:tcPr>
            <w:tcW w:w="22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2F9C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张老师</w:t>
            </w:r>
          </w:p>
          <w:p w14:paraId="06A0D5E7">
            <w:pPr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83314604</w:t>
            </w:r>
          </w:p>
          <w:p w14:paraId="6033F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15098852248</w:t>
            </w:r>
          </w:p>
        </w:tc>
      </w:tr>
      <w:tr w14:paraId="51FF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75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9FC1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章丘区双山街道明水经济开发区世纪大道3号</w:t>
            </w:r>
          </w:p>
        </w:tc>
      </w:tr>
    </w:tbl>
    <w:p w14:paraId="61AAACF2">
      <w:pPr>
        <w:jc w:val="center"/>
        <w:rPr>
          <w:rFonts w:hint="eastAsia"/>
          <w:sz w:val="48"/>
          <w:szCs w:val="48"/>
        </w:rPr>
      </w:pPr>
    </w:p>
    <w:p w14:paraId="433D751A">
      <w:pPr>
        <w:jc w:val="center"/>
        <w:rPr>
          <w:rFonts w:hint="eastAsia"/>
          <w:sz w:val="48"/>
          <w:szCs w:val="48"/>
        </w:rPr>
      </w:pPr>
    </w:p>
    <w:p w14:paraId="7182F37D">
      <w:pPr>
        <w:jc w:val="center"/>
        <w:rPr>
          <w:rFonts w:hint="eastAsia"/>
          <w:sz w:val="48"/>
          <w:szCs w:val="48"/>
        </w:rPr>
      </w:pPr>
    </w:p>
    <w:p w14:paraId="45E61B3B">
      <w:pPr>
        <w:jc w:val="center"/>
        <w:rPr>
          <w:rFonts w:hint="eastAsia"/>
          <w:sz w:val="48"/>
          <w:szCs w:val="48"/>
        </w:rPr>
      </w:pPr>
    </w:p>
    <w:p w14:paraId="312D9318">
      <w:pPr>
        <w:jc w:val="center"/>
        <w:rPr>
          <w:rFonts w:hint="eastAsia"/>
          <w:sz w:val="48"/>
          <w:szCs w:val="48"/>
        </w:rPr>
      </w:pPr>
    </w:p>
    <w:p w14:paraId="2A1C5159">
      <w:pPr>
        <w:jc w:val="center"/>
        <w:rPr>
          <w:rFonts w:hint="eastAsia"/>
          <w:sz w:val="48"/>
          <w:szCs w:val="48"/>
        </w:rPr>
      </w:pPr>
    </w:p>
    <w:p w14:paraId="461C6A4F">
      <w:pPr>
        <w:jc w:val="center"/>
        <w:rPr>
          <w:rFonts w:hint="eastAsia"/>
          <w:sz w:val="48"/>
          <w:szCs w:val="48"/>
        </w:rPr>
      </w:pPr>
    </w:p>
    <w:p w14:paraId="0B025E3B">
      <w:pPr>
        <w:jc w:val="center"/>
        <w:rPr>
          <w:rFonts w:hint="eastAsia"/>
          <w:sz w:val="48"/>
          <w:szCs w:val="48"/>
        </w:rPr>
      </w:pPr>
    </w:p>
    <w:p w14:paraId="54E5588E">
      <w:pPr>
        <w:jc w:val="center"/>
        <w:rPr>
          <w:rFonts w:hint="eastAsia"/>
          <w:sz w:val="48"/>
          <w:szCs w:val="48"/>
        </w:rPr>
      </w:pPr>
    </w:p>
    <w:p w14:paraId="47A961CF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山东博力达机械有限公司</w:t>
      </w:r>
    </w:p>
    <w:tbl>
      <w:tblPr>
        <w:tblW w:w="14838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629"/>
        <w:gridCol w:w="527"/>
        <w:gridCol w:w="689"/>
        <w:gridCol w:w="973"/>
        <w:gridCol w:w="729"/>
        <w:gridCol w:w="791"/>
        <w:gridCol w:w="1459"/>
        <w:gridCol w:w="2595"/>
        <w:gridCol w:w="1399"/>
        <w:gridCol w:w="1297"/>
        <w:gridCol w:w="2047"/>
      </w:tblGrid>
      <w:tr w14:paraId="63D6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61B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　　业</w:t>
            </w:r>
          </w:p>
        </w:tc>
        <w:tc>
          <w:tcPr>
            <w:tcW w:w="115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6CE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8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989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7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959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用工形式</w:t>
            </w:r>
          </w:p>
        </w:tc>
        <w:tc>
          <w:tcPr>
            <w:tcW w:w="72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D21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最低年龄</w:t>
            </w:r>
          </w:p>
        </w:tc>
        <w:tc>
          <w:tcPr>
            <w:tcW w:w="79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8BD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45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0B5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25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904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专业技术等级</w:t>
            </w:r>
          </w:p>
        </w:tc>
        <w:tc>
          <w:tcPr>
            <w:tcW w:w="139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0993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最低工资</w:t>
            </w:r>
          </w:p>
        </w:tc>
        <w:tc>
          <w:tcPr>
            <w:tcW w:w="12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6208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最高工资</w:t>
            </w:r>
          </w:p>
        </w:tc>
        <w:tc>
          <w:tcPr>
            <w:tcW w:w="204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73E7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</w:tr>
      <w:tr w14:paraId="6CE73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670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或</w:t>
            </w:r>
          </w:p>
        </w:tc>
        <w:tc>
          <w:tcPr>
            <w:tcW w:w="115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E4950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A9874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33071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8F271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7D463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3D144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4074C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7FEB18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68EEF4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C3200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BD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7FD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　　种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63D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688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8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74C84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B6871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4CD43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75EA9F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81984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11CA2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FF78A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6A07FE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9011E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8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EC2C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网络销售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6DC1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F982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86FF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33FE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0D04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6879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4D46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1D7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销售经验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4DCD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5千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5D7A5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1万</w:t>
            </w:r>
          </w:p>
        </w:tc>
        <w:tc>
          <w:tcPr>
            <w:tcW w:w="204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6CAD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牛老师</w:t>
            </w:r>
          </w:p>
          <w:p w14:paraId="4407A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18560123719</w:t>
            </w:r>
          </w:p>
        </w:tc>
      </w:tr>
      <w:tr w14:paraId="71F9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C6A5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外贸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AEB7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B46C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AC49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C41C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1903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845D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887B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40E4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英语熟练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CAC7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5千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7A686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1万</w:t>
            </w: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10D4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1B2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A030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机械设计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A1B4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E7CF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DD52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A055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CC2E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4461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538C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1D7A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机械设计经验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06DEC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6千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50A81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1万5</w:t>
            </w: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1BF8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881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E936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46C2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CBB1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3AB7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188B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EA1C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CBD6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81DC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BB0D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吃苦耐劳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088B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4千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0E44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5千</w:t>
            </w: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29550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CDD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5238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短视频运营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7BAE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A6D75B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8E00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FAD9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4CE6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8BF5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D3E0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专科以上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082F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有本岗位经验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216CD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4千5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612DA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7千</w:t>
            </w: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4BA5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B6E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FA42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质检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A7C4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1BDD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7E47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9818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E262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EC7B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0CF1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0BD5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有本岗位经验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53FC0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4千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EBCA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6千</w:t>
            </w: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34A5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D41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7652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质量经理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05DD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74E8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EE40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AF48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5E93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E734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F898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7BE0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有本岗位管理经验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07DA6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6千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241E1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8千</w:t>
            </w: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73708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886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AEDB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食堂厨师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E5BF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F5D5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1D25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E97C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B16E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2952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04DA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366A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擅长小炒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7177A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4千5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21B3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6千</w:t>
            </w: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28F72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01E5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6BE0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项目采购经理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66C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99E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C148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B435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88CB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5F7C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8DE6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3DA4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有本岗位经验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05FFA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5千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43CF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8千</w:t>
            </w: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6EFAB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75D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83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C47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地址：山东省枣园街道大站村委往西700米路南</w:t>
            </w:r>
          </w:p>
        </w:tc>
      </w:tr>
    </w:tbl>
    <w:p w14:paraId="69AF20B9">
      <w:pPr>
        <w:jc w:val="center"/>
        <w:rPr>
          <w:rFonts w:hint="eastAsia"/>
          <w:sz w:val="48"/>
          <w:szCs w:val="48"/>
        </w:rPr>
      </w:pPr>
    </w:p>
    <w:p w14:paraId="50ABF182">
      <w:pPr>
        <w:jc w:val="center"/>
        <w:rPr>
          <w:rFonts w:hint="eastAsia"/>
          <w:sz w:val="48"/>
          <w:szCs w:val="48"/>
        </w:rPr>
      </w:pPr>
    </w:p>
    <w:p w14:paraId="5DC23239">
      <w:pPr>
        <w:jc w:val="center"/>
        <w:rPr>
          <w:rFonts w:hint="eastAsia"/>
          <w:sz w:val="48"/>
          <w:szCs w:val="48"/>
        </w:rPr>
      </w:pPr>
    </w:p>
    <w:p w14:paraId="3D5F070E">
      <w:pPr>
        <w:jc w:val="center"/>
        <w:rPr>
          <w:rFonts w:hint="eastAsia"/>
          <w:sz w:val="48"/>
          <w:szCs w:val="48"/>
        </w:rPr>
      </w:pPr>
    </w:p>
    <w:p w14:paraId="5A38C854">
      <w:pPr>
        <w:jc w:val="center"/>
        <w:rPr>
          <w:rFonts w:hint="eastAsia"/>
          <w:sz w:val="48"/>
          <w:szCs w:val="48"/>
        </w:rPr>
      </w:pPr>
    </w:p>
    <w:p w14:paraId="0BCD5648">
      <w:pPr>
        <w:jc w:val="center"/>
        <w:rPr>
          <w:rFonts w:hint="eastAsia"/>
          <w:sz w:val="48"/>
          <w:szCs w:val="48"/>
        </w:rPr>
      </w:pPr>
    </w:p>
    <w:p w14:paraId="5F15C4DA">
      <w:pPr>
        <w:jc w:val="center"/>
        <w:rPr>
          <w:rFonts w:hint="eastAsia"/>
          <w:sz w:val="48"/>
          <w:szCs w:val="48"/>
        </w:rPr>
      </w:pPr>
    </w:p>
    <w:p w14:paraId="588C8728">
      <w:pPr>
        <w:jc w:val="center"/>
        <w:rPr>
          <w:rFonts w:hint="eastAsia"/>
          <w:sz w:val="48"/>
          <w:szCs w:val="48"/>
        </w:rPr>
      </w:pPr>
    </w:p>
    <w:p w14:paraId="7E4501AA">
      <w:pPr>
        <w:jc w:val="center"/>
        <w:rPr>
          <w:rFonts w:hint="eastAsia"/>
          <w:sz w:val="48"/>
          <w:szCs w:val="48"/>
        </w:rPr>
      </w:pPr>
    </w:p>
    <w:p w14:paraId="3595A3D5">
      <w:pPr>
        <w:jc w:val="center"/>
        <w:rPr>
          <w:rFonts w:hint="eastAsia"/>
          <w:sz w:val="48"/>
          <w:szCs w:val="48"/>
        </w:rPr>
      </w:pPr>
    </w:p>
    <w:p w14:paraId="6F2E9B6F">
      <w:pPr>
        <w:jc w:val="center"/>
        <w:rPr>
          <w:rFonts w:hint="eastAsia"/>
          <w:sz w:val="48"/>
          <w:szCs w:val="48"/>
        </w:rPr>
      </w:pPr>
    </w:p>
    <w:p w14:paraId="0516ABF1">
      <w:pPr>
        <w:jc w:val="center"/>
        <w:rPr>
          <w:rFonts w:hint="eastAsia"/>
          <w:sz w:val="48"/>
          <w:szCs w:val="48"/>
        </w:rPr>
      </w:pPr>
    </w:p>
    <w:p w14:paraId="26B0AB8F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山东天海新材料工程有限公司</w:t>
      </w:r>
    </w:p>
    <w:tbl>
      <w:tblPr>
        <w:tblW w:w="14756" w:type="dxa"/>
        <w:tblInd w:w="-3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49"/>
        <w:gridCol w:w="587"/>
        <w:gridCol w:w="669"/>
        <w:gridCol w:w="912"/>
        <w:gridCol w:w="811"/>
        <w:gridCol w:w="771"/>
        <w:gridCol w:w="1479"/>
        <w:gridCol w:w="2534"/>
        <w:gridCol w:w="1399"/>
        <w:gridCol w:w="1297"/>
        <w:gridCol w:w="1986"/>
      </w:tblGrid>
      <w:tr w14:paraId="49A9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CEB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　　业</w:t>
            </w:r>
          </w:p>
        </w:tc>
        <w:tc>
          <w:tcPr>
            <w:tcW w:w="123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A22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B85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1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787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用工形式</w:t>
            </w:r>
          </w:p>
        </w:tc>
        <w:tc>
          <w:tcPr>
            <w:tcW w:w="81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622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最低年龄</w:t>
            </w:r>
          </w:p>
        </w:tc>
        <w:tc>
          <w:tcPr>
            <w:tcW w:w="7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060E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4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8BA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253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CF7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专业技术等级</w:t>
            </w:r>
          </w:p>
        </w:tc>
        <w:tc>
          <w:tcPr>
            <w:tcW w:w="139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DB2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最低工资</w:t>
            </w:r>
          </w:p>
        </w:tc>
        <w:tc>
          <w:tcPr>
            <w:tcW w:w="12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2DA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最高工资</w:t>
            </w:r>
          </w:p>
        </w:tc>
        <w:tc>
          <w:tcPr>
            <w:tcW w:w="198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7E50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</w:tr>
      <w:tr w14:paraId="255FA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F6D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或</w:t>
            </w:r>
          </w:p>
        </w:tc>
        <w:tc>
          <w:tcPr>
            <w:tcW w:w="123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06333E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0BCCB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CA692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367607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63E08F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7B326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B3EC7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539114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0C9E83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D795F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5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FDF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　　种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4F3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19A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23B07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A1CAD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B3A5B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596C65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E77247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7322F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70FE377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07CCF6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5247B4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0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F820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车间操作工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317A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A743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3B79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A071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合同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F4CA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6044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12E5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初中及以上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202880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5BE68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D96C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65B52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张老师</w:t>
            </w:r>
          </w:p>
          <w:p w14:paraId="4D1EA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18305317623</w:t>
            </w:r>
          </w:p>
        </w:tc>
      </w:tr>
      <w:tr w14:paraId="7BB9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65E9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工艺员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5BD9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CFDD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DC37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C8EA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合同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EEA3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8244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4599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A61037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5876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2C912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2352F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E241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81D8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调度员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0788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210D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CA33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3DBD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合同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05C9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E5E1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4A1B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BD2F73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9481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98D5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BD7A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D7B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02A9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仓储主管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E0DA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375A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E294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BD59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合同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9803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4F49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7706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DB8775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AF83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7865A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D58C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351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87B2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巡检员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383B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185C57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7959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63D1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合同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909B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8F3C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55CC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5C89B8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6954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26EF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54BCA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061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56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04F75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地址：章丘区刁镇化工园区绿野路北首</w:t>
            </w:r>
          </w:p>
        </w:tc>
      </w:tr>
    </w:tbl>
    <w:p w14:paraId="1DDE34ED">
      <w:pPr>
        <w:jc w:val="center"/>
        <w:rPr>
          <w:rFonts w:hint="eastAsia"/>
          <w:sz w:val="48"/>
          <w:szCs w:val="48"/>
        </w:rPr>
      </w:pPr>
    </w:p>
    <w:p w14:paraId="355F9B9A">
      <w:pPr>
        <w:jc w:val="center"/>
        <w:rPr>
          <w:rFonts w:hint="eastAsia"/>
          <w:sz w:val="48"/>
          <w:szCs w:val="48"/>
        </w:rPr>
      </w:pPr>
    </w:p>
    <w:p w14:paraId="42C68D90">
      <w:pPr>
        <w:jc w:val="center"/>
        <w:rPr>
          <w:rFonts w:hint="eastAsia"/>
          <w:sz w:val="48"/>
          <w:szCs w:val="48"/>
        </w:rPr>
      </w:pPr>
    </w:p>
    <w:p w14:paraId="7FDA86FA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山东华凌电缆有限公司</w:t>
      </w:r>
    </w:p>
    <w:tbl>
      <w:tblPr>
        <w:tblW w:w="14899" w:type="dxa"/>
        <w:tblInd w:w="-3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628"/>
        <w:gridCol w:w="547"/>
        <w:gridCol w:w="548"/>
        <w:gridCol w:w="891"/>
        <w:gridCol w:w="791"/>
        <w:gridCol w:w="811"/>
        <w:gridCol w:w="1561"/>
        <w:gridCol w:w="2614"/>
        <w:gridCol w:w="1379"/>
        <w:gridCol w:w="1358"/>
        <w:gridCol w:w="2068"/>
      </w:tblGrid>
      <w:tr w14:paraId="1BAD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A30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　　业</w:t>
            </w:r>
          </w:p>
        </w:tc>
        <w:tc>
          <w:tcPr>
            <w:tcW w:w="117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D4E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4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7B6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9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F4C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用工形式</w:t>
            </w:r>
          </w:p>
        </w:tc>
        <w:tc>
          <w:tcPr>
            <w:tcW w:w="79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D22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最低年龄</w:t>
            </w:r>
          </w:p>
        </w:tc>
        <w:tc>
          <w:tcPr>
            <w:tcW w:w="81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5C77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56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294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261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2F9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专业技术等级</w:t>
            </w:r>
          </w:p>
        </w:tc>
        <w:tc>
          <w:tcPr>
            <w:tcW w:w="13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26D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最低工资</w:t>
            </w:r>
          </w:p>
        </w:tc>
        <w:tc>
          <w:tcPr>
            <w:tcW w:w="135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79E8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最高工资</w:t>
            </w:r>
          </w:p>
        </w:tc>
        <w:tc>
          <w:tcPr>
            <w:tcW w:w="206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127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</w:tr>
      <w:tr w14:paraId="4EA9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1A6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或</w:t>
            </w:r>
          </w:p>
        </w:tc>
        <w:tc>
          <w:tcPr>
            <w:tcW w:w="117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C0D54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057D9E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01BAB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F4344E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7741D1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C627EF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37794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633859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5B3AF0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D92BF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3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C51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　　种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33D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C92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B9D05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48733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B6AAC3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77CA6C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C9AB8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93501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2989B3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226262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DC32C4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4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612D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车间操作工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2DEB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8C83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2D80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BAB1DC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D21D12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4DA6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3B82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6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3599BB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7DFE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4K左右</w:t>
            </w:r>
          </w:p>
        </w:tc>
        <w:tc>
          <w:tcPr>
            <w:tcW w:w="13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76AA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7A0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于老师</w:t>
            </w:r>
          </w:p>
          <w:p w14:paraId="6B6B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15726167959、15715319216</w:t>
            </w:r>
          </w:p>
        </w:tc>
      </w:tr>
      <w:tr w14:paraId="5A88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99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6C51A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地址：山东省济南市章丘区圣井街道圣井高科技园华凌路7号</w:t>
            </w:r>
          </w:p>
        </w:tc>
      </w:tr>
    </w:tbl>
    <w:p w14:paraId="1F9D2695">
      <w:pPr>
        <w:jc w:val="center"/>
        <w:rPr>
          <w:rFonts w:hint="eastAsia"/>
          <w:sz w:val="48"/>
          <w:szCs w:val="48"/>
        </w:rPr>
      </w:pPr>
    </w:p>
    <w:p w14:paraId="0A09C30C">
      <w:pPr>
        <w:jc w:val="center"/>
        <w:rPr>
          <w:rFonts w:hint="eastAsia"/>
          <w:sz w:val="48"/>
          <w:szCs w:val="48"/>
        </w:rPr>
      </w:pPr>
    </w:p>
    <w:p w14:paraId="6FF81751">
      <w:pPr>
        <w:jc w:val="center"/>
        <w:rPr>
          <w:rFonts w:hint="eastAsia"/>
          <w:sz w:val="48"/>
          <w:szCs w:val="48"/>
        </w:rPr>
      </w:pPr>
    </w:p>
    <w:p w14:paraId="3724D1A4">
      <w:pPr>
        <w:jc w:val="both"/>
        <w:rPr>
          <w:rFonts w:hint="eastAsia"/>
          <w:sz w:val="48"/>
          <w:szCs w:val="48"/>
        </w:rPr>
      </w:pPr>
    </w:p>
    <w:p w14:paraId="023738CC">
      <w:pPr>
        <w:jc w:val="center"/>
        <w:rPr>
          <w:rFonts w:hint="eastAsia"/>
          <w:sz w:val="48"/>
          <w:szCs w:val="48"/>
        </w:rPr>
      </w:pPr>
    </w:p>
    <w:p w14:paraId="5EB34D90">
      <w:pPr>
        <w:jc w:val="center"/>
        <w:rPr>
          <w:rFonts w:hint="eastAsia"/>
          <w:sz w:val="48"/>
          <w:szCs w:val="48"/>
        </w:rPr>
      </w:pPr>
    </w:p>
    <w:p w14:paraId="55734D61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山东晶荣食品有限公司</w:t>
      </w:r>
    </w:p>
    <w:tbl>
      <w:tblPr>
        <w:tblW w:w="14919" w:type="dxa"/>
        <w:tblInd w:w="-3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628"/>
        <w:gridCol w:w="548"/>
        <w:gridCol w:w="628"/>
        <w:gridCol w:w="1013"/>
        <w:gridCol w:w="852"/>
        <w:gridCol w:w="932"/>
        <w:gridCol w:w="1460"/>
        <w:gridCol w:w="2392"/>
        <w:gridCol w:w="1337"/>
        <w:gridCol w:w="1359"/>
        <w:gridCol w:w="2067"/>
      </w:tblGrid>
      <w:tr w14:paraId="3B6D1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14F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　　业</w:t>
            </w:r>
          </w:p>
        </w:tc>
        <w:tc>
          <w:tcPr>
            <w:tcW w:w="11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CB5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10C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1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6BB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用工形式</w:t>
            </w:r>
          </w:p>
        </w:tc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0B6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最低年龄</w:t>
            </w:r>
          </w:p>
        </w:tc>
        <w:tc>
          <w:tcPr>
            <w:tcW w:w="93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34F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4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32D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239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EE5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专业技术等级</w:t>
            </w:r>
          </w:p>
        </w:tc>
        <w:tc>
          <w:tcPr>
            <w:tcW w:w="133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235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最低工资</w:t>
            </w:r>
          </w:p>
        </w:tc>
        <w:tc>
          <w:tcPr>
            <w:tcW w:w="135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C13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最高工资</w:t>
            </w:r>
          </w:p>
        </w:tc>
        <w:tc>
          <w:tcPr>
            <w:tcW w:w="206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51C9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</w:tr>
      <w:tr w14:paraId="0E9C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AF1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或</w:t>
            </w:r>
          </w:p>
        </w:tc>
        <w:tc>
          <w:tcPr>
            <w:tcW w:w="117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20F9C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F5F36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A5CE4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0784C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5C543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90233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6AA20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3072A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04B4E5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5F7D95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0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4BE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　　种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FC6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0D3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75A5A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DB8CA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7CDAD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DA041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24A74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76D09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2808AA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0C5CEB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A904F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2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5CB9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现场品管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1C03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BEC3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A4A4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3365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D75E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1399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DA0E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9998CE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77084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4000+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6F3C5E2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044C8A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杨克美</w:t>
            </w:r>
          </w:p>
          <w:p w14:paraId="34D8310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15588889307</w:t>
            </w:r>
          </w:p>
        </w:tc>
      </w:tr>
      <w:tr w14:paraId="314E5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B286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设备操作工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8C1A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F3FC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1DBF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0A5A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049A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769A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9CF7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8423B7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2CA8E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4000+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5EBD887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6DFDF29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A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8093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1264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2D44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19AD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E7B1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C317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A982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16B9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0A6538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2595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3500+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9D4DB7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2487E09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0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3178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车间主任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7E3E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401D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6977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B2E7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C6EE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410A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DA12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78D12B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03D74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5000+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2B3DE9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79A21B7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6A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6A2C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食品研发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5462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0956BA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AAF2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7648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90DF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31D7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6246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724F34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50B0A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4000+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A0366B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2DFD383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4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23B3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D711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34CF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365A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BC31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5365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C97E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3138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EA872F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2E470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4000+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073DD08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EABDAC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E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D132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13F0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9FEF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AC33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667F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71E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E807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1258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68F9EA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7367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底薪+提成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BEFB28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075A747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0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FB12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日语翻译+销售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4FB3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6D5D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D2D0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C5AC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F2D4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85DF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D753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839C04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AC38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底薪+提成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3DA4D0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10642C8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6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B428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裱花师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7EF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BCE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2DBA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1CB6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40E4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29CC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4EE3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C72407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639AD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面谈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4EB01B6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CCDD4A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8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EB75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烘焙师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F84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F4C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2D4D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B075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F0D9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4E7A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D73D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1F8B58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02704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4000+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5650188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noWrap/>
            <w:vAlign w:val="center"/>
          </w:tcPr>
          <w:p w14:paraId="3F3EC0A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D8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919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9CA4C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地址：济南市章丘区明水街道赭山工业园柳岗路388号</w:t>
            </w:r>
          </w:p>
        </w:tc>
      </w:tr>
    </w:tbl>
    <w:p w14:paraId="080716F6">
      <w:pPr>
        <w:jc w:val="center"/>
        <w:rPr>
          <w:rFonts w:hint="eastAsia"/>
          <w:sz w:val="48"/>
          <w:szCs w:val="48"/>
        </w:rPr>
      </w:pPr>
    </w:p>
    <w:p w14:paraId="2FA8DF1A">
      <w:pPr>
        <w:jc w:val="center"/>
        <w:rPr>
          <w:rFonts w:hint="eastAsia"/>
          <w:sz w:val="48"/>
          <w:szCs w:val="48"/>
        </w:rPr>
      </w:pPr>
    </w:p>
    <w:p w14:paraId="2048C363">
      <w:pPr>
        <w:jc w:val="center"/>
        <w:rPr>
          <w:rFonts w:hint="eastAsia"/>
          <w:sz w:val="48"/>
          <w:szCs w:val="48"/>
        </w:rPr>
      </w:pPr>
    </w:p>
    <w:p w14:paraId="53454EED">
      <w:pPr>
        <w:jc w:val="center"/>
        <w:rPr>
          <w:rFonts w:hint="eastAsia"/>
          <w:b/>
          <w:bCs/>
          <w:sz w:val="48"/>
          <w:szCs w:val="48"/>
        </w:rPr>
      </w:pPr>
    </w:p>
    <w:p w14:paraId="41DFB5FF">
      <w:pPr>
        <w:jc w:val="center"/>
        <w:rPr>
          <w:rFonts w:hint="eastAsia"/>
          <w:b/>
          <w:bCs/>
          <w:sz w:val="48"/>
          <w:szCs w:val="48"/>
        </w:rPr>
      </w:pPr>
    </w:p>
    <w:p w14:paraId="3D10E5CD">
      <w:pPr>
        <w:jc w:val="center"/>
        <w:rPr>
          <w:rFonts w:hint="eastAsia"/>
          <w:b/>
          <w:bCs/>
          <w:sz w:val="48"/>
          <w:szCs w:val="48"/>
        </w:rPr>
      </w:pPr>
    </w:p>
    <w:p w14:paraId="4D2ED7B2">
      <w:pPr>
        <w:jc w:val="center"/>
        <w:rPr>
          <w:rFonts w:hint="eastAsia"/>
          <w:b/>
          <w:bCs/>
          <w:sz w:val="48"/>
          <w:szCs w:val="48"/>
        </w:rPr>
      </w:pPr>
    </w:p>
    <w:p w14:paraId="15FF5EA2">
      <w:pPr>
        <w:jc w:val="center"/>
        <w:rPr>
          <w:rFonts w:hint="eastAsia"/>
          <w:b/>
          <w:bCs/>
          <w:sz w:val="48"/>
          <w:szCs w:val="48"/>
        </w:rPr>
      </w:pPr>
    </w:p>
    <w:p w14:paraId="4169056A">
      <w:pPr>
        <w:jc w:val="center"/>
        <w:rPr>
          <w:rFonts w:hint="eastAsia"/>
          <w:b/>
          <w:bCs/>
          <w:sz w:val="48"/>
          <w:szCs w:val="48"/>
        </w:rPr>
      </w:pPr>
    </w:p>
    <w:p w14:paraId="6676E0C4">
      <w:pPr>
        <w:jc w:val="center"/>
        <w:rPr>
          <w:rFonts w:hint="eastAsia"/>
          <w:b/>
          <w:bCs/>
          <w:sz w:val="48"/>
          <w:szCs w:val="48"/>
        </w:rPr>
      </w:pPr>
    </w:p>
    <w:p w14:paraId="071497C8">
      <w:pPr>
        <w:jc w:val="center"/>
        <w:rPr>
          <w:rFonts w:hint="eastAsia"/>
          <w:b/>
          <w:bCs/>
          <w:sz w:val="48"/>
          <w:szCs w:val="48"/>
        </w:rPr>
      </w:pPr>
    </w:p>
    <w:p w14:paraId="26437384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山东宝能达新能源科技有限公司</w:t>
      </w:r>
    </w:p>
    <w:tbl>
      <w:tblPr>
        <w:tblW w:w="14919" w:type="dxa"/>
        <w:tblInd w:w="-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629"/>
        <w:gridCol w:w="567"/>
        <w:gridCol w:w="629"/>
        <w:gridCol w:w="1013"/>
        <w:gridCol w:w="831"/>
        <w:gridCol w:w="933"/>
        <w:gridCol w:w="1459"/>
        <w:gridCol w:w="2392"/>
        <w:gridCol w:w="1318"/>
        <w:gridCol w:w="1358"/>
        <w:gridCol w:w="2108"/>
      </w:tblGrid>
      <w:tr w14:paraId="036BE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5F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　　业</w:t>
            </w:r>
          </w:p>
        </w:tc>
        <w:tc>
          <w:tcPr>
            <w:tcW w:w="119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D1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21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C2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用工形式</w:t>
            </w:r>
          </w:p>
        </w:tc>
        <w:tc>
          <w:tcPr>
            <w:tcW w:w="8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66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最低年龄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A5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4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D0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2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11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专业技术等级</w:t>
            </w:r>
          </w:p>
        </w:tc>
        <w:tc>
          <w:tcPr>
            <w:tcW w:w="1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E6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最低工资</w:t>
            </w:r>
          </w:p>
        </w:tc>
        <w:tc>
          <w:tcPr>
            <w:tcW w:w="13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22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最高工资</w:t>
            </w:r>
          </w:p>
        </w:tc>
        <w:tc>
          <w:tcPr>
            <w:tcW w:w="21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0D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</w:tr>
      <w:tr w14:paraId="7DA51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8F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或</w:t>
            </w:r>
          </w:p>
        </w:tc>
        <w:tc>
          <w:tcPr>
            <w:tcW w:w="119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6DA9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C50E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0F25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63C5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7643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1E43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17BA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09131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FB40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B519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F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E8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　　种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BD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69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753A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AACE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A4EA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3F5EC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F0501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8215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44C0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03C5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FB2D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AA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63BE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质量管理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BA8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843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ADE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F7D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合同工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2FE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B36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534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EFBF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021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DCA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21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143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孔老师</w:t>
            </w:r>
          </w:p>
          <w:p w14:paraId="49373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13969017176</w:t>
            </w:r>
          </w:p>
        </w:tc>
      </w:tr>
      <w:tr w14:paraId="636D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375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质检员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ED8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8B7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D55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BDB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合同工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B38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47D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529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ADBD8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2A3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A68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F0A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468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4AF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F6C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3D4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B9E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E2D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合同工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B7E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BB4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A95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8F4DE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C7F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517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670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1DC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853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外贸人员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4E3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0D6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89C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0FB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合同工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26C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270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B26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CF538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88C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AC4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50B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762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5E0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工艺工程师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A81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5BB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5F9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B96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合同工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AB9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BCB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F8A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EBC8BD">
            <w:pPr>
              <w:jc w:val="both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FF5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B90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956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9A0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655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生产统计员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983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298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9B5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5A7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合同工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46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131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21F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C3FEF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0565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6B4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6BC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D16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919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94BA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地址：山东省济南市章丘区圣井工业园宋李福蒋家村</w:t>
            </w:r>
          </w:p>
        </w:tc>
      </w:tr>
    </w:tbl>
    <w:p w14:paraId="203D94DD">
      <w:pPr>
        <w:jc w:val="center"/>
        <w:rPr>
          <w:rFonts w:hint="eastAsia"/>
          <w:sz w:val="48"/>
          <w:szCs w:val="48"/>
        </w:rPr>
      </w:pPr>
    </w:p>
    <w:p w14:paraId="58E7FF1E">
      <w:pPr>
        <w:jc w:val="center"/>
        <w:rPr>
          <w:rFonts w:hint="eastAsia"/>
          <w:sz w:val="48"/>
          <w:szCs w:val="48"/>
        </w:rPr>
      </w:pPr>
    </w:p>
    <w:p w14:paraId="3CD7E92E">
      <w:pPr>
        <w:jc w:val="both"/>
        <w:rPr>
          <w:rFonts w:hint="eastAsia"/>
          <w:sz w:val="48"/>
          <w:szCs w:val="48"/>
        </w:rPr>
      </w:pPr>
    </w:p>
    <w:p w14:paraId="00F9F81B">
      <w:pPr>
        <w:jc w:val="center"/>
        <w:rPr>
          <w:rFonts w:hint="eastAsia"/>
          <w:sz w:val="48"/>
          <w:szCs w:val="48"/>
        </w:rPr>
      </w:pPr>
    </w:p>
    <w:p w14:paraId="0882DD17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山东腾辰新能源有限公司</w:t>
      </w:r>
    </w:p>
    <w:tbl>
      <w:tblPr>
        <w:tblStyle w:val="2"/>
        <w:tblW w:w="14858" w:type="dxa"/>
        <w:tblInd w:w="-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08"/>
        <w:gridCol w:w="486"/>
        <w:gridCol w:w="629"/>
        <w:gridCol w:w="932"/>
        <w:gridCol w:w="730"/>
        <w:gridCol w:w="811"/>
        <w:gridCol w:w="1540"/>
        <w:gridCol w:w="2717"/>
        <w:gridCol w:w="1256"/>
        <w:gridCol w:w="1399"/>
        <w:gridCol w:w="2088"/>
      </w:tblGrid>
      <w:tr w14:paraId="02B8A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49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9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FB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6B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3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B3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F1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1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713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5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51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71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9E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2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8E2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39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60B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0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F07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5D30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BB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9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7B82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09946B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1DB4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DF4E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C91CF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F24C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2750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BB6A3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DB570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4C42A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75E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FC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7A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8A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E4E4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C989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59A7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67071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CE14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0C19B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34726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B953F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7CD87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A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989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A1A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93B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78C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892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E63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2A45F6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BCD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27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5BB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销售经验优先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8002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7E85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10000+</w:t>
            </w:r>
          </w:p>
        </w:tc>
        <w:tc>
          <w:tcPr>
            <w:tcW w:w="20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4AFE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</w:t>
            </w:r>
          </w:p>
          <w:p w14:paraId="3446E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13075300719</w:t>
            </w:r>
          </w:p>
        </w:tc>
      </w:tr>
      <w:tr w14:paraId="70E73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42B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725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FA7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6BF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DE1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BC6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2D83D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E76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7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F31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销售经验优先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40FA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B6FE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10000+</w:t>
            </w: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BFA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E1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2D3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直播视频运营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1CF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868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5B9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B53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E04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55CAC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3E8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7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47E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有经验者优先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A36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58F6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10000+</w:t>
            </w: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DD51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C2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5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34AB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地址：山东省济南市章丘区龙山街道龙山工业园八号路以东厂区内2号车间东首002号展厅</w:t>
            </w:r>
          </w:p>
        </w:tc>
      </w:tr>
    </w:tbl>
    <w:p w14:paraId="12D7F820">
      <w:pPr>
        <w:jc w:val="center"/>
        <w:rPr>
          <w:rFonts w:hint="eastAsia"/>
          <w:sz w:val="48"/>
          <w:szCs w:val="48"/>
        </w:rPr>
      </w:pPr>
    </w:p>
    <w:p w14:paraId="70614DB6">
      <w:pPr>
        <w:jc w:val="center"/>
        <w:rPr>
          <w:rFonts w:hint="eastAsia"/>
          <w:sz w:val="48"/>
          <w:szCs w:val="48"/>
        </w:rPr>
      </w:pPr>
    </w:p>
    <w:p w14:paraId="3E223904">
      <w:pPr>
        <w:jc w:val="center"/>
        <w:rPr>
          <w:rFonts w:hint="eastAsia"/>
          <w:sz w:val="48"/>
          <w:szCs w:val="48"/>
        </w:rPr>
      </w:pPr>
    </w:p>
    <w:p w14:paraId="05FD89E8">
      <w:pPr>
        <w:jc w:val="center"/>
        <w:rPr>
          <w:rFonts w:hint="eastAsia"/>
          <w:sz w:val="48"/>
          <w:szCs w:val="48"/>
        </w:rPr>
      </w:pPr>
    </w:p>
    <w:p w14:paraId="1DDBD94C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章丘华明水泥有限公司</w:t>
      </w:r>
    </w:p>
    <w:tbl>
      <w:tblPr>
        <w:tblStyle w:val="2"/>
        <w:tblW w:w="14777" w:type="dxa"/>
        <w:tblInd w:w="-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27"/>
        <w:gridCol w:w="547"/>
        <w:gridCol w:w="588"/>
        <w:gridCol w:w="851"/>
        <w:gridCol w:w="831"/>
        <w:gridCol w:w="872"/>
        <w:gridCol w:w="1216"/>
        <w:gridCol w:w="2757"/>
        <w:gridCol w:w="1500"/>
        <w:gridCol w:w="1479"/>
        <w:gridCol w:w="2291"/>
      </w:tblGrid>
      <w:tr w14:paraId="22B5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2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7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8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8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C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6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4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3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E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8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4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4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2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2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4D36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4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7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E75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088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A63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10F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891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DC2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0D3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FFE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DE0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AF7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2D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1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D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1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F3A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01B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B74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A86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D60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7B8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7A2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250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C40F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E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788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岗位工</w:t>
            </w:r>
          </w:p>
        </w:tc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CF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E5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18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B5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BA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84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A1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5892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F3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45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22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AB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吕老师</w:t>
            </w:r>
          </w:p>
          <w:p w14:paraId="34827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13698638164</w:t>
            </w:r>
          </w:p>
        </w:tc>
      </w:tr>
      <w:tr w14:paraId="0EFA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3DC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技术员</w:t>
            </w:r>
          </w:p>
        </w:tc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FB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8D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C5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94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0F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C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E6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E4E8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D1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6A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05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50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BD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维修工</w:t>
            </w:r>
          </w:p>
        </w:tc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D4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9E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04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77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E9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CC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FD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2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D769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72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DB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2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B2B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09C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77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59D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地址：章丘区官庄街道</w:t>
            </w:r>
          </w:p>
        </w:tc>
      </w:tr>
    </w:tbl>
    <w:p w14:paraId="0B524492">
      <w:pPr>
        <w:jc w:val="center"/>
        <w:rPr>
          <w:rFonts w:hint="eastAsia"/>
          <w:sz w:val="48"/>
          <w:szCs w:val="48"/>
        </w:rPr>
      </w:pPr>
    </w:p>
    <w:p w14:paraId="66E64165">
      <w:pPr>
        <w:jc w:val="center"/>
        <w:rPr>
          <w:rFonts w:hint="eastAsia"/>
          <w:sz w:val="48"/>
          <w:szCs w:val="48"/>
        </w:rPr>
      </w:pPr>
    </w:p>
    <w:p w14:paraId="704D7666">
      <w:pPr>
        <w:jc w:val="center"/>
        <w:rPr>
          <w:rFonts w:hint="eastAsia"/>
          <w:sz w:val="48"/>
          <w:szCs w:val="48"/>
        </w:rPr>
      </w:pPr>
    </w:p>
    <w:p w14:paraId="21B88561">
      <w:pPr>
        <w:jc w:val="center"/>
        <w:rPr>
          <w:rFonts w:hint="eastAsia"/>
          <w:sz w:val="48"/>
          <w:szCs w:val="48"/>
        </w:rPr>
      </w:pPr>
    </w:p>
    <w:p w14:paraId="6C3B67E9">
      <w:pPr>
        <w:jc w:val="center"/>
        <w:rPr>
          <w:rFonts w:hint="eastAsia"/>
          <w:sz w:val="48"/>
          <w:szCs w:val="48"/>
        </w:rPr>
      </w:pPr>
    </w:p>
    <w:p w14:paraId="4EED17A4">
      <w:pPr>
        <w:jc w:val="center"/>
        <w:rPr>
          <w:rFonts w:hint="eastAsia"/>
          <w:sz w:val="48"/>
          <w:szCs w:val="48"/>
        </w:rPr>
      </w:pPr>
    </w:p>
    <w:p w14:paraId="1C761FCE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济南明鑫制药股份有限公司</w:t>
      </w:r>
    </w:p>
    <w:tbl>
      <w:tblPr>
        <w:tblStyle w:val="2"/>
        <w:tblW w:w="14757" w:type="dxa"/>
        <w:tblInd w:w="-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68"/>
        <w:gridCol w:w="466"/>
        <w:gridCol w:w="628"/>
        <w:gridCol w:w="852"/>
        <w:gridCol w:w="871"/>
        <w:gridCol w:w="852"/>
        <w:gridCol w:w="1196"/>
        <w:gridCol w:w="2736"/>
        <w:gridCol w:w="1480"/>
        <w:gridCol w:w="1520"/>
        <w:gridCol w:w="2250"/>
      </w:tblGrid>
      <w:tr w14:paraId="4288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18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3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D4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FF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F9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A42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0A1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1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06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7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6F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4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FF8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5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7FC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25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2C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497C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91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3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A5643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248E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E43C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1A42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AA2ED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3535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8E97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9C330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17522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8670A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37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4C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C8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9F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365E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E146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DB8A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0E842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9589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B894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2C314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2727D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F6009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1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CB0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F1F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330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305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249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合同制</w:t>
            </w:r>
          </w:p>
        </w:tc>
        <w:tc>
          <w:tcPr>
            <w:tcW w:w="8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F4D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751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4FB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7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30F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财会专业</w:t>
            </w:r>
          </w:p>
        </w:tc>
        <w:tc>
          <w:tcPr>
            <w:tcW w:w="1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B504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2834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22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4BB0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刘婕</w:t>
            </w:r>
          </w:p>
          <w:p w14:paraId="7A6A3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83110898</w:t>
            </w:r>
          </w:p>
        </w:tc>
      </w:tr>
      <w:tr w14:paraId="5840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75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F353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地址：章丘区龙山工业园三号路</w:t>
            </w:r>
          </w:p>
        </w:tc>
      </w:tr>
    </w:tbl>
    <w:p w14:paraId="6121B829">
      <w:pPr>
        <w:jc w:val="center"/>
        <w:rPr>
          <w:rFonts w:hint="eastAsia"/>
          <w:sz w:val="48"/>
          <w:szCs w:val="48"/>
        </w:rPr>
      </w:pPr>
    </w:p>
    <w:p w14:paraId="342AA919">
      <w:pPr>
        <w:jc w:val="center"/>
        <w:rPr>
          <w:rFonts w:hint="eastAsia"/>
          <w:sz w:val="48"/>
          <w:szCs w:val="48"/>
        </w:rPr>
      </w:pPr>
    </w:p>
    <w:p w14:paraId="55B68DAC">
      <w:pPr>
        <w:jc w:val="center"/>
        <w:rPr>
          <w:rFonts w:hint="eastAsia"/>
          <w:sz w:val="48"/>
          <w:szCs w:val="48"/>
        </w:rPr>
      </w:pPr>
    </w:p>
    <w:p w14:paraId="40FF2E25">
      <w:pPr>
        <w:jc w:val="center"/>
        <w:rPr>
          <w:rFonts w:hint="eastAsia"/>
          <w:sz w:val="48"/>
          <w:szCs w:val="48"/>
        </w:rPr>
      </w:pPr>
    </w:p>
    <w:p w14:paraId="422F25BF">
      <w:pPr>
        <w:jc w:val="center"/>
        <w:rPr>
          <w:rFonts w:hint="eastAsia"/>
          <w:sz w:val="48"/>
          <w:szCs w:val="48"/>
        </w:rPr>
      </w:pPr>
    </w:p>
    <w:p w14:paraId="3A8DB1E4">
      <w:pPr>
        <w:jc w:val="center"/>
        <w:rPr>
          <w:rFonts w:hint="eastAsia"/>
          <w:sz w:val="48"/>
          <w:szCs w:val="48"/>
        </w:rPr>
      </w:pPr>
    </w:p>
    <w:p w14:paraId="1608AE24">
      <w:pPr>
        <w:jc w:val="center"/>
        <w:rPr>
          <w:rFonts w:hint="eastAsia"/>
          <w:sz w:val="48"/>
          <w:szCs w:val="48"/>
        </w:rPr>
      </w:pPr>
    </w:p>
    <w:p w14:paraId="09AF2AC7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济南圣泉集团股份有限公司</w:t>
      </w:r>
    </w:p>
    <w:tbl>
      <w:tblPr>
        <w:tblStyle w:val="2"/>
        <w:tblW w:w="14797" w:type="dxa"/>
        <w:tblInd w:w="-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608"/>
        <w:gridCol w:w="467"/>
        <w:gridCol w:w="608"/>
        <w:gridCol w:w="892"/>
        <w:gridCol w:w="871"/>
        <w:gridCol w:w="811"/>
        <w:gridCol w:w="1257"/>
        <w:gridCol w:w="2716"/>
        <w:gridCol w:w="1439"/>
        <w:gridCol w:w="1541"/>
        <w:gridCol w:w="2209"/>
      </w:tblGrid>
      <w:tr w14:paraId="2BD84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4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0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2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C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1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7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2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8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7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6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8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5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7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2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0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5934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C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CF7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9CC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26F8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AB5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14F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028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D813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37B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EF0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DE6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5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A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D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B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DA0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ADA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2CB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187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A40D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4C9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711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DB9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9A7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A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4E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现场操作工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B4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4D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2C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0B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E4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17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49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E109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71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6E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2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F9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  <w:p w14:paraId="3D55F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15854123823</w:t>
            </w:r>
          </w:p>
        </w:tc>
      </w:tr>
      <w:tr w14:paraId="60BE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6C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化工操作工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EE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60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98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D9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57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FB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FA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EF6B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43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84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2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DA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AD8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80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D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49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4E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13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3C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66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73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740E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47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99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2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79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7F6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90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热动操作工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4E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61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9F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5A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B7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97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E3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7B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能源动力相关专业或有工作经验优先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8D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28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2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52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280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79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BF1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济南市章丘区刁镇圣泉工业园</w:t>
            </w:r>
          </w:p>
        </w:tc>
      </w:tr>
    </w:tbl>
    <w:p w14:paraId="419D43F5">
      <w:pPr>
        <w:jc w:val="center"/>
        <w:rPr>
          <w:rFonts w:hint="eastAsia"/>
          <w:sz w:val="48"/>
          <w:szCs w:val="48"/>
        </w:rPr>
      </w:pPr>
    </w:p>
    <w:p w14:paraId="53CBDC11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山东聚鑫专用车制造有限公司</w:t>
      </w:r>
    </w:p>
    <w:tbl>
      <w:tblPr>
        <w:tblStyle w:val="2"/>
        <w:tblW w:w="14777" w:type="dxa"/>
        <w:tblInd w:w="-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507"/>
        <w:gridCol w:w="568"/>
        <w:gridCol w:w="608"/>
        <w:gridCol w:w="953"/>
        <w:gridCol w:w="831"/>
        <w:gridCol w:w="770"/>
        <w:gridCol w:w="1257"/>
        <w:gridCol w:w="2675"/>
        <w:gridCol w:w="1460"/>
        <w:gridCol w:w="1540"/>
        <w:gridCol w:w="2169"/>
      </w:tblGrid>
      <w:tr w14:paraId="0155A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3D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7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41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F9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5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22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3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F4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7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C29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0D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67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35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4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35C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5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B9E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1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224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18291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5C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7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936F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524F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5F36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9215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2544B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8457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CB2D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1D09C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A6BCA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E9993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4D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CA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9A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F1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9D59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4B56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F8DC5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593C88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A1BB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EE24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969B0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669DB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A53F4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B5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A72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E3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6E7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1F9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497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BD3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641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A7B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EE941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B4CD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7351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1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76C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马老师</w:t>
            </w:r>
          </w:p>
          <w:p w14:paraId="7B82E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83318305</w:t>
            </w:r>
          </w:p>
        </w:tc>
      </w:tr>
      <w:tr w14:paraId="157B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CBCD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数控火焰切割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45D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257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916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BAB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4C2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1EE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12F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823BB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0C79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E2FE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21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0006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B3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263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铆工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CCE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D66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38C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C60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9AC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E22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84A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B59F0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D925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08EE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1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D80C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8B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E8F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普工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7BF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FFE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E99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65E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98F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4F1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C4A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B1790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7A1A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8419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21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A876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BD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D0E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喷粉/喷塑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B8E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539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FFF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BB0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003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202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8F7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DDA0D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8A10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052B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1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DD50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C2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7F0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B85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170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79E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5DD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90B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CD4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0BD7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13925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F122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6D2D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1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B75C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25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CAD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仓管员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7FE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1A07A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70C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AAB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890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1B3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E6C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20D58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897E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2ACA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21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F681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D9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4A2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727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41A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D08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75D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3DA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4DD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7A72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16284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D28B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B279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1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1C5C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8C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E8E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45B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D5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074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A30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D0C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826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A9F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2EAA7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B285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F3A0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1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E585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89D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DA4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施工员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FF6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1B7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333F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ECD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F51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FF1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ED2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D1257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344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F98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1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2C24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9B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E1C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F79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2BFDE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036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22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D1F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1DC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C4D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4516C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1967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A2F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1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C983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43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32D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采购员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00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749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A17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C76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8BE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1A6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08D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CD482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B884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B7B1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1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DA8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E2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77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1C8D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地址：山东省济南市章丘区双山街道城东工业园东昌大道1号</w:t>
            </w:r>
          </w:p>
        </w:tc>
      </w:tr>
    </w:tbl>
    <w:p w14:paraId="0B9D62E8">
      <w:pPr>
        <w:jc w:val="center"/>
        <w:rPr>
          <w:rFonts w:hint="eastAsia"/>
          <w:sz w:val="48"/>
          <w:szCs w:val="48"/>
        </w:rPr>
      </w:pPr>
    </w:p>
    <w:p w14:paraId="1478A684">
      <w:pPr>
        <w:jc w:val="center"/>
        <w:rPr>
          <w:rFonts w:hint="eastAsia"/>
          <w:sz w:val="48"/>
          <w:szCs w:val="48"/>
        </w:rPr>
      </w:pPr>
    </w:p>
    <w:p w14:paraId="7D5F7C9F">
      <w:pPr>
        <w:jc w:val="center"/>
        <w:rPr>
          <w:rFonts w:hint="eastAsia"/>
          <w:sz w:val="48"/>
          <w:szCs w:val="48"/>
        </w:rPr>
      </w:pPr>
    </w:p>
    <w:p w14:paraId="2031C0A2">
      <w:pPr>
        <w:jc w:val="center"/>
        <w:rPr>
          <w:rFonts w:hint="eastAsia"/>
          <w:sz w:val="48"/>
          <w:szCs w:val="48"/>
        </w:rPr>
      </w:pPr>
    </w:p>
    <w:p w14:paraId="3A23EE04">
      <w:pPr>
        <w:jc w:val="center"/>
        <w:rPr>
          <w:rFonts w:hint="eastAsia"/>
          <w:sz w:val="48"/>
          <w:szCs w:val="48"/>
        </w:rPr>
      </w:pPr>
    </w:p>
    <w:p w14:paraId="1C5BF4E5">
      <w:pPr>
        <w:jc w:val="center"/>
        <w:rPr>
          <w:rFonts w:hint="eastAsia"/>
          <w:sz w:val="48"/>
          <w:szCs w:val="48"/>
        </w:rPr>
      </w:pPr>
    </w:p>
    <w:p w14:paraId="36D361C0">
      <w:pPr>
        <w:jc w:val="center"/>
        <w:rPr>
          <w:rFonts w:hint="eastAsia"/>
          <w:sz w:val="48"/>
          <w:szCs w:val="48"/>
        </w:rPr>
      </w:pPr>
    </w:p>
    <w:p w14:paraId="50069590">
      <w:pPr>
        <w:jc w:val="center"/>
        <w:rPr>
          <w:rFonts w:hint="eastAsia"/>
          <w:sz w:val="48"/>
          <w:szCs w:val="48"/>
        </w:rPr>
      </w:pPr>
    </w:p>
    <w:p w14:paraId="19FD63E9">
      <w:pPr>
        <w:jc w:val="center"/>
        <w:rPr>
          <w:rFonts w:hint="eastAsia"/>
          <w:sz w:val="48"/>
          <w:szCs w:val="48"/>
        </w:rPr>
      </w:pPr>
    </w:p>
    <w:p w14:paraId="11265EB3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山东骄龙餐饮管理有限公司（老乡厨柴火饭）</w:t>
      </w:r>
    </w:p>
    <w:tbl>
      <w:tblPr>
        <w:tblStyle w:val="2"/>
        <w:tblW w:w="14756" w:type="dxa"/>
        <w:tblInd w:w="-3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548"/>
        <w:gridCol w:w="527"/>
        <w:gridCol w:w="587"/>
        <w:gridCol w:w="953"/>
        <w:gridCol w:w="791"/>
        <w:gridCol w:w="810"/>
        <w:gridCol w:w="1237"/>
        <w:gridCol w:w="2655"/>
        <w:gridCol w:w="1521"/>
        <w:gridCol w:w="1500"/>
        <w:gridCol w:w="2148"/>
      </w:tblGrid>
      <w:tr w14:paraId="66E8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16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7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02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8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57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5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1E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79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D1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8BF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23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20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6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AB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5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F7C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5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14C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14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E15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04518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FD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7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8A77F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73F0F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07E0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525D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B5CB3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576B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8E98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BFFEF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C183F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9BB6C0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F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60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5A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D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5484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1B4D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F6BE7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B0680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FDDE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A734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065CA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79B8E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22C5E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4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37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服务员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2658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768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DDD80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9BE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081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828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620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26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5AC19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581C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4000元/月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4212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8000元/月</w:t>
            </w:r>
          </w:p>
        </w:tc>
        <w:tc>
          <w:tcPr>
            <w:tcW w:w="214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B9E6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赵老师</w:t>
            </w:r>
          </w:p>
          <w:p w14:paraId="29BCE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13256121236</w:t>
            </w:r>
          </w:p>
        </w:tc>
      </w:tr>
      <w:tr w14:paraId="46DC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2F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凉菜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71F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900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57F78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28E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902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A67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C60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26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185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需要试菜，技术决定工资</w:t>
            </w:r>
          </w:p>
        </w:tc>
        <w:tc>
          <w:tcPr>
            <w:tcW w:w="15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8D93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6500元/月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3321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8000元/月</w:t>
            </w:r>
          </w:p>
        </w:tc>
        <w:tc>
          <w:tcPr>
            <w:tcW w:w="214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9C13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7A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8F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大洗刷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A1D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7B1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833F8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AD9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2AF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11A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2041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需要认字</w:t>
            </w:r>
          </w:p>
        </w:tc>
        <w:tc>
          <w:tcPr>
            <w:tcW w:w="26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CD3F6C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425A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9E3E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4500元/月</w:t>
            </w:r>
          </w:p>
        </w:tc>
        <w:tc>
          <w:tcPr>
            <w:tcW w:w="214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0F49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0DC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56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129A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地址：章丘区双山大街998号</w:t>
            </w:r>
          </w:p>
        </w:tc>
      </w:tr>
    </w:tbl>
    <w:p w14:paraId="614C17F8">
      <w:pPr>
        <w:jc w:val="center"/>
        <w:rPr>
          <w:rFonts w:hint="eastAsia"/>
          <w:sz w:val="48"/>
          <w:szCs w:val="48"/>
        </w:rPr>
      </w:pPr>
    </w:p>
    <w:p w14:paraId="4E398FF6">
      <w:pPr>
        <w:jc w:val="both"/>
        <w:rPr>
          <w:rFonts w:hint="eastAsia"/>
          <w:sz w:val="48"/>
          <w:szCs w:val="48"/>
        </w:rPr>
      </w:pPr>
    </w:p>
    <w:p w14:paraId="4BF677C2">
      <w:pPr>
        <w:jc w:val="center"/>
        <w:rPr>
          <w:rFonts w:hint="eastAsia"/>
          <w:sz w:val="48"/>
          <w:szCs w:val="48"/>
        </w:rPr>
      </w:pPr>
    </w:p>
    <w:p w14:paraId="103CA538">
      <w:pPr>
        <w:jc w:val="center"/>
        <w:rPr>
          <w:rFonts w:hint="eastAsia"/>
          <w:sz w:val="48"/>
          <w:szCs w:val="48"/>
        </w:rPr>
      </w:pPr>
    </w:p>
    <w:p w14:paraId="1390FC04"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山东中合果蔬食品有限公司</w:t>
      </w:r>
    </w:p>
    <w:tbl>
      <w:tblPr>
        <w:tblStyle w:val="2"/>
        <w:tblW w:w="14818" w:type="dxa"/>
        <w:tblInd w:w="-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547"/>
        <w:gridCol w:w="487"/>
        <w:gridCol w:w="608"/>
        <w:gridCol w:w="953"/>
        <w:gridCol w:w="770"/>
        <w:gridCol w:w="811"/>
        <w:gridCol w:w="1257"/>
        <w:gridCol w:w="3040"/>
        <w:gridCol w:w="1095"/>
        <w:gridCol w:w="1540"/>
        <w:gridCol w:w="2088"/>
      </w:tblGrid>
      <w:tr w14:paraId="4B3C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BE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3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02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19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5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6F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7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B8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1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DD9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71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0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9D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0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EBC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5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060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0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FAF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5E99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54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3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7837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47E4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A849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6842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F4278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995C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0391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3D3D5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4F157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EB93D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B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A4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33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26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5069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2963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A1BA8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60FE1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28FD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95E6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8AE6E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7072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E491C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31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373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外贸专员</w:t>
            </w:r>
          </w:p>
        </w:tc>
        <w:tc>
          <w:tcPr>
            <w:tcW w:w="5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ABB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FA81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F2B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678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9A7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338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F94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30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0612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相关工作经验，英语流利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41E3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0077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0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570D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</w:p>
          <w:p w14:paraId="6E79B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80957277</w:t>
            </w:r>
          </w:p>
        </w:tc>
      </w:tr>
      <w:tr w14:paraId="5191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282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车间主任</w:t>
            </w:r>
          </w:p>
        </w:tc>
        <w:tc>
          <w:tcPr>
            <w:tcW w:w="5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BEB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435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7E4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065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8A0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740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76F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30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C17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在食品或者药品企业有相关工作经验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C08C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C9B9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47EF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87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558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车间操作工</w:t>
            </w:r>
          </w:p>
        </w:tc>
        <w:tc>
          <w:tcPr>
            <w:tcW w:w="5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7F8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A31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D33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C2F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7F7DA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181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CF459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73854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6C0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D49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0953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B1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930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品保主管</w:t>
            </w:r>
          </w:p>
        </w:tc>
        <w:tc>
          <w:tcPr>
            <w:tcW w:w="5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A99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940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43C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A23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AE2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549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0DA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30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75B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在食品或者药品企业有相关工作经验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7C88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17CC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B63A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EE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9EB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品保人员</w:t>
            </w:r>
          </w:p>
        </w:tc>
        <w:tc>
          <w:tcPr>
            <w:tcW w:w="5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581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B7C9B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CD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A72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24C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D41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771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30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443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在食品或者药品企业有相关工作经验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D251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07C9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EE78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C8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1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D0A2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地址：山东省济南市章丘区圣井街道经十东路16001号济南果品研究院内</w:t>
            </w:r>
          </w:p>
        </w:tc>
      </w:tr>
    </w:tbl>
    <w:p w14:paraId="63A34FA0">
      <w:pPr>
        <w:jc w:val="center"/>
        <w:rPr>
          <w:rFonts w:hint="eastAsia"/>
          <w:sz w:val="48"/>
          <w:szCs w:val="48"/>
        </w:rPr>
      </w:pPr>
    </w:p>
    <w:p w14:paraId="0D5A796D">
      <w:pPr>
        <w:jc w:val="center"/>
        <w:rPr>
          <w:rFonts w:hint="eastAsia"/>
          <w:sz w:val="48"/>
          <w:szCs w:val="48"/>
        </w:rPr>
      </w:pPr>
    </w:p>
    <w:p w14:paraId="675C0BFC">
      <w:pPr>
        <w:jc w:val="center"/>
        <w:rPr>
          <w:rFonts w:hint="eastAsia"/>
          <w:sz w:val="48"/>
          <w:szCs w:val="48"/>
        </w:rPr>
      </w:pPr>
    </w:p>
    <w:p w14:paraId="6F005F8D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山东银鹰炊事机械有限公司</w:t>
      </w:r>
    </w:p>
    <w:tbl>
      <w:tblPr>
        <w:tblStyle w:val="2"/>
        <w:tblW w:w="14919" w:type="dxa"/>
        <w:tblInd w:w="-4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588"/>
        <w:gridCol w:w="487"/>
        <w:gridCol w:w="608"/>
        <w:gridCol w:w="720"/>
        <w:gridCol w:w="608"/>
        <w:gridCol w:w="750"/>
        <w:gridCol w:w="1135"/>
        <w:gridCol w:w="4520"/>
        <w:gridCol w:w="872"/>
        <w:gridCol w:w="841"/>
        <w:gridCol w:w="2108"/>
      </w:tblGrid>
      <w:tr w14:paraId="6198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7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5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3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D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C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C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D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45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E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7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7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1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9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24E3F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6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7A4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59B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163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6C4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213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47D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A52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FD5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A668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641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4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0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F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A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A01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4F5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AED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232E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CB6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FF2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AC8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484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60B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5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98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外贸专员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43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DF56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54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D2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FA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CB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0F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4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FE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大专及以上学历，国际贸易、商务英语等相关专业优先熟练操作办公软件，具备一定的英语函电、口语能力，熟悉外贸出口流程，会机械识图者优先。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79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0A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1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4E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  <w:p w14:paraId="3D52E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13285416708</w:t>
            </w:r>
          </w:p>
        </w:tc>
      </w:tr>
      <w:tr w14:paraId="608E0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24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机械设计技术员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09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E7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94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DE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F6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73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3C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4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7F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机械设计或机电一体化专业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24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AB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30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95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9D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铸造工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9E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9A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84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84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0F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34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7E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4A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有相关经验者优先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14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90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CF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589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40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数控车床工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96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64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2A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8D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40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38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C6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4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B9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熟练工，数控机床操作3年以上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30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9E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52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65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2C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钻床工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5E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31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9D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9C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1B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CC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D0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2A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有相关经验者优先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85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D6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76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5E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55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熔炼上料工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D9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4D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68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2D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D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08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6A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39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有相关经验者优先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E9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F7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D7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6F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CB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钣金加工编程、排版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95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70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AC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E8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5B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FC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A8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4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E7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能数量操作CAD绘图软件及电气知识，1年工作经验者优先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02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42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63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9B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5C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氩弧焊工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8C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2EF2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87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E1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53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9C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DA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4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CC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取得上岗证及相关特种职业1年工作经验者优先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60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E3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4B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84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19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8F8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地址：章丘区刁镇兴隆街477号</w:t>
            </w:r>
          </w:p>
        </w:tc>
      </w:tr>
    </w:tbl>
    <w:p w14:paraId="418A59A4">
      <w:pPr>
        <w:jc w:val="center"/>
        <w:rPr>
          <w:rFonts w:hint="eastAsia"/>
          <w:sz w:val="48"/>
          <w:szCs w:val="48"/>
        </w:rPr>
      </w:pPr>
    </w:p>
    <w:p w14:paraId="26362D0B">
      <w:pPr>
        <w:jc w:val="center"/>
        <w:rPr>
          <w:rFonts w:hint="eastAsia"/>
          <w:sz w:val="48"/>
          <w:szCs w:val="48"/>
        </w:rPr>
      </w:pPr>
    </w:p>
    <w:sectPr>
      <w:pgSz w:w="16838" w:h="11906" w:orient="landscape"/>
      <w:pgMar w:top="1406" w:right="1440" w:bottom="1406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0388E"/>
    <w:rsid w:val="1260388E"/>
    <w:rsid w:val="152870FB"/>
    <w:rsid w:val="1CE21A70"/>
    <w:rsid w:val="23225D19"/>
    <w:rsid w:val="234D23FA"/>
    <w:rsid w:val="306F40B0"/>
    <w:rsid w:val="326577EE"/>
    <w:rsid w:val="37A14B95"/>
    <w:rsid w:val="4D417758"/>
    <w:rsid w:val="56BE786D"/>
    <w:rsid w:val="57454D4A"/>
    <w:rsid w:val="6BD1325A"/>
    <w:rsid w:val="6D837F22"/>
    <w:rsid w:val="71316D8D"/>
    <w:rsid w:val="791F3B8B"/>
    <w:rsid w:val="7B9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1569</Words>
  <Characters>1989</Characters>
  <Lines>0</Lines>
  <Paragraphs>0</Paragraphs>
  <TotalTime>13</TotalTime>
  <ScaleCrop>false</ScaleCrop>
  <LinksUpToDate>false</LinksUpToDate>
  <CharactersWithSpaces>2021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2025-03-06T00:56:00Z</dcterms:created>
  <dc:creator>私人专属</dc:creator>
  <cp:lastModifiedBy>私人专属</cp:lastModifiedBy>
  <dcterms:modified xsi:type="dcterms:W3CDTF">2025-03-14T01:51:25Z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333DAF37DA5E4D8C83609A0F8BCA94C3_13</vt:lpwstr>
  </property>
  <property fmtid="{D5CDD505-2E9C-101B-9397-08002B2CF9AE}" pid="4" name="KSOTemplateDocerSaveRecord">
    <vt:lpwstr>eyJoZGlkIjoiMjg2YjBhN2MxZmZhNDE5ZjBlNzMxYTM0MDcyYjlmOWMiLCJ1c2VySWQiOiIyOTc5NzE5ODYifQ==</vt:lpwstr>
  </property>
</Properties>
</file>